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84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F430CC">
            <wp:extent cx="737870" cy="93281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106F76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D024AD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D024AD" w:rsidRDefault="00D024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D024AD" w:rsidRDefault="00D024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26AD" w:rsidRPr="00D026AD" w:rsidRDefault="004F0535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AD" w:rsidRDefault="00D026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4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:rsidR="00B305E8" w:rsidRPr="00D026AD" w:rsidRDefault="00B305E8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4AD" w:rsidRDefault="006A5D14" w:rsidP="00D02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CBD">
        <w:rPr>
          <w:rFonts w:ascii="Times New Roman" w:hAnsi="Times New Roman"/>
          <w:b/>
          <w:sz w:val="28"/>
          <w:szCs w:val="28"/>
        </w:rPr>
        <w:t xml:space="preserve">Об установлении даты проведения праздничных мероприятий, посвященных празднованию </w:t>
      </w:r>
      <w:r w:rsidRPr="00A71C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Дня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поселка на территории городского поселения «Шерловогорское»</w:t>
      </w:r>
    </w:p>
    <w:p w:rsidR="006A5D14" w:rsidRPr="00D024AD" w:rsidRDefault="006A5D14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 xml:space="preserve">подпунктом 2 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 статьи 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 xml:space="preserve"> Забайкальского края от 26 декабря 2011 года № 616-ЗЗК «Об отдельных вопросах реализации Федерального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ст.34 Устава городского поселения «Шерловогорское», администрация городского поселения «Шерловогорское» </w:t>
      </w:r>
      <w:r w:rsidR="0010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D14" w:rsidRDefault="00D024AD" w:rsidP="00D024A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5D14" w:rsidRPr="006A5D14">
        <w:rPr>
          <w:rFonts w:ascii="Times New Roman" w:hAnsi="Times New Roman"/>
          <w:sz w:val="28"/>
          <w:szCs w:val="28"/>
        </w:rPr>
        <w:t xml:space="preserve"> </w:t>
      </w:r>
      <w:r w:rsidR="006A5D14">
        <w:rPr>
          <w:rFonts w:ascii="Times New Roman" w:hAnsi="Times New Roman"/>
          <w:sz w:val="28"/>
          <w:szCs w:val="28"/>
        </w:rPr>
        <w:t xml:space="preserve">Установить день </w:t>
      </w:r>
      <w:r w:rsidR="006A5D14" w:rsidRPr="00E27782">
        <w:rPr>
          <w:rFonts w:ascii="Times New Roman" w:hAnsi="Times New Roman"/>
          <w:sz w:val="28"/>
          <w:szCs w:val="28"/>
        </w:rPr>
        <w:t xml:space="preserve">проведения праздничных мероприятий, посвященных празднованию </w:t>
      </w:r>
      <w:r w:rsidR="006A5D14" w:rsidRPr="00E27782">
        <w:rPr>
          <w:rFonts w:ascii="Times New Roman" w:hAnsi="Times New Roman"/>
          <w:sz w:val="28"/>
          <w:szCs w:val="28"/>
          <w:shd w:val="clear" w:color="auto" w:fill="FFFFFF"/>
        </w:rPr>
        <w:t xml:space="preserve">Дня </w:t>
      </w:r>
      <w:r w:rsidR="006A5D14">
        <w:rPr>
          <w:rFonts w:ascii="Times New Roman" w:hAnsi="Times New Roman"/>
          <w:sz w:val="28"/>
          <w:szCs w:val="28"/>
          <w:shd w:val="clear" w:color="auto" w:fill="FFFFFF"/>
        </w:rPr>
        <w:t>поселка</w:t>
      </w:r>
      <w:r w:rsidR="00302882">
        <w:rPr>
          <w:rFonts w:ascii="Times New Roman" w:hAnsi="Times New Roman"/>
          <w:sz w:val="28"/>
          <w:szCs w:val="28"/>
          <w:shd w:val="clear" w:color="auto" w:fill="FFFFFF"/>
        </w:rPr>
        <w:t xml:space="preserve"> -18 июля 2020 года.</w:t>
      </w:r>
    </w:p>
    <w:p w:rsidR="006A5D14" w:rsidRDefault="00D024AD" w:rsidP="00D024A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5D14" w:rsidRPr="006A5D14">
        <w:rPr>
          <w:rFonts w:ascii="Times New Roman" w:hAnsi="Times New Roman"/>
          <w:sz w:val="28"/>
          <w:szCs w:val="28"/>
        </w:rPr>
        <w:t xml:space="preserve"> </w:t>
      </w:r>
      <w:r w:rsidR="006A5D14" w:rsidRPr="00E27782">
        <w:rPr>
          <w:rFonts w:ascii="Times New Roman" w:hAnsi="Times New Roman"/>
          <w:sz w:val="28"/>
          <w:szCs w:val="28"/>
        </w:rPr>
        <w:t xml:space="preserve">Довести информацию, содержащуюся в настоящем </w:t>
      </w:r>
      <w:r w:rsidR="00FB7975">
        <w:rPr>
          <w:rFonts w:ascii="Times New Roman" w:hAnsi="Times New Roman"/>
          <w:sz w:val="28"/>
          <w:szCs w:val="28"/>
        </w:rPr>
        <w:t>постановлении</w:t>
      </w:r>
      <w:r w:rsidR="006A5D14" w:rsidRPr="00E27782">
        <w:rPr>
          <w:rFonts w:ascii="Times New Roman" w:hAnsi="Times New Roman"/>
          <w:sz w:val="28"/>
          <w:szCs w:val="28"/>
        </w:rPr>
        <w:t xml:space="preserve"> до хозяйствующих субъектов.</w:t>
      </w:r>
    </w:p>
    <w:p w:rsidR="006A5D14" w:rsidRDefault="006A5D14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B054B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</w:t>
      </w:r>
      <w:r w:rsidRPr="00E27782">
        <w:rPr>
          <w:rFonts w:ascii="Times New Roman" w:hAnsi="Times New Roman"/>
          <w:color w:val="000000" w:themeColor="text1"/>
          <w:sz w:val="28"/>
          <w:szCs w:val="28"/>
        </w:rPr>
        <w:t xml:space="preserve"> направить в орган исполнительной власти Забайкальского края, осуществляющий лицензирование розничной продажи алкогольной продукции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>10 дней</w:t>
      </w:r>
      <w:r w:rsidRPr="00E27782">
        <w:rPr>
          <w:rFonts w:ascii="Times New Roman" w:hAnsi="Times New Roman"/>
          <w:color w:val="000000" w:themeColor="text1"/>
          <w:sz w:val="28"/>
          <w:szCs w:val="28"/>
        </w:rPr>
        <w:t xml:space="preserve"> со дня его принятия.</w:t>
      </w:r>
    </w:p>
    <w:p w:rsidR="00D026AD" w:rsidRDefault="006B054B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Забайкальский край, Борзинский район, пгт. Шерловая Гора, ул. Октябрьская, д.12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D14" w:rsidRPr="00D026AD" w:rsidRDefault="007E09C7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муниципального образования в информационно-телекоммуникационной 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.шерловогорское.рф)</w:t>
      </w:r>
    </w:p>
    <w:p w:rsidR="00D026AD" w:rsidRPr="00D024AD" w:rsidRDefault="00D024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E09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882" w:rsidRPr="00302882">
        <w:rPr>
          <w:rFonts w:ascii="Times New Roman" w:hAnsi="Times New Roman"/>
          <w:sz w:val="28"/>
          <w:szCs w:val="28"/>
        </w:rPr>
        <w:t xml:space="preserve"> </w:t>
      </w:r>
      <w:r w:rsidR="00302882" w:rsidRPr="00E27782">
        <w:rPr>
          <w:rFonts w:ascii="Times New Roman" w:hAnsi="Times New Roman"/>
          <w:sz w:val="28"/>
          <w:szCs w:val="28"/>
        </w:rPr>
        <w:t>Контроль за исп</w:t>
      </w:r>
      <w:r w:rsidR="00302882">
        <w:rPr>
          <w:rFonts w:ascii="Times New Roman" w:hAnsi="Times New Roman"/>
          <w:sz w:val="28"/>
          <w:szCs w:val="28"/>
        </w:rPr>
        <w:t>олнением настоящего постановления оставляю за собой.</w:t>
      </w:r>
    </w:p>
    <w:p w:rsidR="00D026AD" w:rsidRDefault="00D026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D58" w:rsidRPr="00D026AD" w:rsidRDefault="00711D58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82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«Шерловогорское»   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А.В. Панин</w:t>
      </w:r>
    </w:p>
    <w:p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1D58" w:rsidSect="00302882"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14" w:rsidRDefault="006A5D14" w:rsidP="00BF758B">
      <w:pPr>
        <w:spacing w:after="0" w:line="240" w:lineRule="auto"/>
      </w:pPr>
      <w:r>
        <w:separator/>
      </w:r>
    </w:p>
  </w:endnote>
  <w:endnote w:type="continuationSeparator" w:id="0">
    <w:p w:rsidR="006A5D14" w:rsidRDefault="006A5D14" w:rsidP="00B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14" w:rsidRDefault="006A5D14" w:rsidP="00BF758B">
      <w:pPr>
        <w:spacing w:after="0" w:line="240" w:lineRule="auto"/>
      </w:pPr>
      <w:r>
        <w:separator/>
      </w:r>
    </w:p>
  </w:footnote>
  <w:footnote w:type="continuationSeparator" w:id="0">
    <w:p w:rsidR="006A5D14" w:rsidRDefault="006A5D14" w:rsidP="00BF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45DA"/>
    <w:multiLevelType w:val="hybridMultilevel"/>
    <w:tmpl w:val="D1B6D20C"/>
    <w:lvl w:ilvl="0" w:tplc="0224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73136384"/>
    <w:multiLevelType w:val="hybridMultilevel"/>
    <w:tmpl w:val="C224587E"/>
    <w:lvl w:ilvl="0" w:tplc="CEC60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8B"/>
    <w:rsid w:val="00106F76"/>
    <w:rsid w:val="002A20AA"/>
    <w:rsid w:val="002C24E7"/>
    <w:rsid w:val="00302882"/>
    <w:rsid w:val="00393042"/>
    <w:rsid w:val="00490452"/>
    <w:rsid w:val="004F0535"/>
    <w:rsid w:val="00517515"/>
    <w:rsid w:val="006506F8"/>
    <w:rsid w:val="00652E76"/>
    <w:rsid w:val="00653584"/>
    <w:rsid w:val="006A5D14"/>
    <w:rsid w:val="006B054B"/>
    <w:rsid w:val="006E0EC9"/>
    <w:rsid w:val="006E5666"/>
    <w:rsid w:val="00711D58"/>
    <w:rsid w:val="007822F1"/>
    <w:rsid w:val="007D29CA"/>
    <w:rsid w:val="007E09C7"/>
    <w:rsid w:val="00832604"/>
    <w:rsid w:val="00935A3E"/>
    <w:rsid w:val="00A17D7B"/>
    <w:rsid w:val="00B305E8"/>
    <w:rsid w:val="00B56BE7"/>
    <w:rsid w:val="00BF758B"/>
    <w:rsid w:val="00C14D80"/>
    <w:rsid w:val="00C7527C"/>
    <w:rsid w:val="00CF1336"/>
    <w:rsid w:val="00D024AD"/>
    <w:rsid w:val="00D026AD"/>
    <w:rsid w:val="00D100A0"/>
    <w:rsid w:val="00D245C0"/>
    <w:rsid w:val="00D26348"/>
    <w:rsid w:val="00DB3B91"/>
    <w:rsid w:val="00DC42BA"/>
    <w:rsid w:val="00E72D17"/>
    <w:rsid w:val="00EB72AF"/>
    <w:rsid w:val="00F5009B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D4C1-DB4D-44E5-B136-520EAA2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BF758B"/>
    <w:rPr>
      <w:rFonts w:cs="Times New Roman"/>
    </w:rPr>
  </w:style>
  <w:style w:type="paragraph" w:styleId="a6">
    <w:name w:val="header"/>
    <w:basedOn w:val="a"/>
    <w:link w:val="a7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BazhenovaMI</dc:creator>
  <cp:lastModifiedBy>User</cp:lastModifiedBy>
  <cp:revision>6</cp:revision>
  <cp:lastPrinted>2020-02-13T00:10:00Z</cp:lastPrinted>
  <dcterms:created xsi:type="dcterms:W3CDTF">2020-02-12T23:01:00Z</dcterms:created>
  <dcterms:modified xsi:type="dcterms:W3CDTF">2020-02-13T00:11:00Z</dcterms:modified>
</cp:coreProperties>
</file>